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DE" w:rsidRDefault="00554F62">
      <w:r>
        <w:t>Y</w:t>
      </w:r>
      <w:r w:rsidR="002A00ED">
        <w:t>ou wil</w:t>
      </w:r>
      <w:r w:rsidR="005C6E6F">
        <w:t xml:space="preserve">l study at least 2 different print adverts. Using these adverts, </w:t>
      </w:r>
      <w:r w:rsidR="00AD65DE">
        <w:t xml:space="preserve">take notes on way in which the following are represented. Afterwards, you will be asked to write a report that analyses the common codes </w:t>
      </w:r>
      <w:r w:rsidR="005C6E6F">
        <w:t xml:space="preserve">and conventions employed to market the product. </w:t>
      </w:r>
    </w:p>
    <w:tbl>
      <w:tblPr>
        <w:tblStyle w:val="TableGrid"/>
        <w:tblW w:w="0" w:type="auto"/>
        <w:tblLook w:val="04A0" w:firstRow="1" w:lastRow="0" w:firstColumn="1" w:lastColumn="0" w:noHBand="0" w:noVBand="1"/>
      </w:tblPr>
      <w:tblGrid>
        <w:gridCol w:w="3543"/>
        <w:gridCol w:w="3543"/>
        <w:gridCol w:w="3544"/>
        <w:gridCol w:w="3544"/>
      </w:tblGrid>
      <w:tr w:rsidR="00AD65DE" w:rsidTr="00AD65DE">
        <w:tc>
          <w:tcPr>
            <w:tcW w:w="3543" w:type="dxa"/>
          </w:tcPr>
          <w:p w:rsidR="00AD65DE" w:rsidRDefault="00AD65DE">
            <w:r>
              <w:t>Criteria</w:t>
            </w:r>
          </w:p>
        </w:tc>
        <w:tc>
          <w:tcPr>
            <w:tcW w:w="3543" w:type="dxa"/>
          </w:tcPr>
          <w:p w:rsidR="00AD65DE" w:rsidRDefault="0015693F">
            <w:r>
              <w:t>Television</w:t>
            </w:r>
            <w:r w:rsidR="000969DC">
              <w:t xml:space="preserve"> Advert 1</w:t>
            </w:r>
          </w:p>
        </w:tc>
        <w:tc>
          <w:tcPr>
            <w:tcW w:w="3544" w:type="dxa"/>
          </w:tcPr>
          <w:p w:rsidR="00AD65DE" w:rsidRDefault="0015693F">
            <w:r>
              <w:t>Television</w:t>
            </w:r>
            <w:r w:rsidR="000969DC">
              <w:t xml:space="preserve"> Advert 2</w:t>
            </w:r>
          </w:p>
        </w:tc>
        <w:tc>
          <w:tcPr>
            <w:tcW w:w="3544" w:type="dxa"/>
          </w:tcPr>
          <w:p w:rsidR="00AD65DE" w:rsidRDefault="000969DC">
            <w:r>
              <w:t>Summary</w:t>
            </w:r>
          </w:p>
        </w:tc>
      </w:tr>
      <w:tr w:rsidR="00AD65DE" w:rsidTr="00AD65DE">
        <w:tc>
          <w:tcPr>
            <w:tcW w:w="3543" w:type="dxa"/>
          </w:tcPr>
          <w:p w:rsidR="00AD65DE" w:rsidRDefault="008A2F3F" w:rsidP="000969DC">
            <w:pPr>
              <w:rPr>
                <w:b/>
              </w:rPr>
            </w:pPr>
            <w:r>
              <w:rPr>
                <w:b/>
              </w:rPr>
              <w:t>Media Language</w:t>
            </w:r>
          </w:p>
          <w:p w:rsidR="000969DC" w:rsidRDefault="000969DC" w:rsidP="000969DC">
            <w:pPr>
              <w:rPr>
                <w:i/>
              </w:rPr>
            </w:pPr>
            <w:r w:rsidRPr="000969DC">
              <w:rPr>
                <w:i/>
              </w:rPr>
              <w:t xml:space="preserve">Consider </w:t>
            </w:r>
            <w:r w:rsidR="008A2F3F">
              <w:rPr>
                <w:i/>
              </w:rPr>
              <w:t>the shots, angles, lighting, sound, text and other effects that are used in the advert. What affect do these have on the message that is meant to be given?</w:t>
            </w:r>
          </w:p>
          <w:p w:rsidR="000969DC" w:rsidRDefault="000969DC" w:rsidP="000969DC">
            <w:pPr>
              <w:rPr>
                <w:i/>
              </w:rPr>
            </w:pPr>
          </w:p>
          <w:p w:rsidR="000969DC" w:rsidRDefault="000969DC" w:rsidP="000969DC">
            <w:pPr>
              <w:rPr>
                <w:i/>
              </w:rPr>
            </w:pPr>
          </w:p>
          <w:p w:rsidR="000969DC" w:rsidRDefault="000969DC" w:rsidP="000969DC">
            <w:pPr>
              <w:rPr>
                <w:i/>
              </w:rPr>
            </w:pPr>
          </w:p>
          <w:p w:rsidR="000969DC" w:rsidRPr="000969DC" w:rsidRDefault="000969DC" w:rsidP="000969DC">
            <w:pPr>
              <w:rPr>
                <w:i/>
              </w:rPr>
            </w:pPr>
          </w:p>
        </w:tc>
        <w:tc>
          <w:tcPr>
            <w:tcW w:w="3543" w:type="dxa"/>
          </w:tcPr>
          <w:p w:rsidR="00AD65DE" w:rsidRDefault="00AD65DE"/>
          <w:p w:rsidR="00554F62" w:rsidRDefault="00554F62"/>
          <w:p w:rsidR="00554F62" w:rsidRDefault="00554F62"/>
          <w:p w:rsidR="00554F62" w:rsidRDefault="00554F62"/>
          <w:p w:rsidR="00554F62" w:rsidRDefault="00554F62"/>
          <w:p w:rsidR="00554F62" w:rsidRDefault="00554F62"/>
          <w:p w:rsidR="00554F62" w:rsidRDefault="00554F62"/>
          <w:p w:rsidR="00554F62" w:rsidRDefault="00554F62"/>
          <w:p w:rsidR="00554F62" w:rsidRDefault="00554F62"/>
          <w:p w:rsidR="00554F62" w:rsidRDefault="00554F62"/>
          <w:p w:rsidR="00554F62" w:rsidRDefault="00554F62"/>
          <w:p w:rsidR="00554F62" w:rsidRDefault="00554F62"/>
          <w:p w:rsidR="00554F62" w:rsidRDefault="00554F62">
            <w:bookmarkStart w:id="0" w:name="_GoBack"/>
            <w:bookmarkEnd w:id="0"/>
          </w:p>
        </w:tc>
        <w:tc>
          <w:tcPr>
            <w:tcW w:w="3544" w:type="dxa"/>
          </w:tcPr>
          <w:p w:rsidR="00AD65DE" w:rsidRDefault="00AD65DE"/>
        </w:tc>
        <w:tc>
          <w:tcPr>
            <w:tcW w:w="3544" w:type="dxa"/>
          </w:tcPr>
          <w:p w:rsidR="00AD65DE" w:rsidRDefault="00AD65DE"/>
        </w:tc>
      </w:tr>
      <w:tr w:rsidR="00AD65DE" w:rsidTr="00AD65DE">
        <w:tc>
          <w:tcPr>
            <w:tcW w:w="3543" w:type="dxa"/>
          </w:tcPr>
          <w:p w:rsidR="000969DC" w:rsidRDefault="000969DC" w:rsidP="002A00ED">
            <w:pPr>
              <w:rPr>
                <w:b/>
              </w:rPr>
            </w:pPr>
            <w:r>
              <w:rPr>
                <w:b/>
              </w:rPr>
              <w:t>Representation</w:t>
            </w:r>
          </w:p>
          <w:p w:rsidR="002A00ED" w:rsidRDefault="000969DC" w:rsidP="002A00ED">
            <w:pPr>
              <w:rPr>
                <w:i/>
              </w:rPr>
            </w:pPr>
            <w:r>
              <w:rPr>
                <w:i/>
              </w:rPr>
              <w:t>How is the product depicted? What are the benefits of the product, according to the advert? How are men shown? How are women shown? What sort of lifestyle does the advert suggest/support?</w:t>
            </w:r>
          </w:p>
          <w:p w:rsidR="000969DC" w:rsidRDefault="000969DC" w:rsidP="002A00ED">
            <w:pPr>
              <w:rPr>
                <w:i/>
              </w:rPr>
            </w:pPr>
          </w:p>
          <w:p w:rsidR="000969DC" w:rsidRDefault="000969DC" w:rsidP="002A00ED">
            <w:pPr>
              <w:rPr>
                <w:i/>
              </w:rPr>
            </w:pPr>
          </w:p>
          <w:p w:rsidR="000969DC" w:rsidRPr="000969DC" w:rsidRDefault="000969DC" w:rsidP="002A00ED">
            <w:pPr>
              <w:rPr>
                <w:i/>
              </w:rPr>
            </w:pPr>
          </w:p>
          <w:p w:rsidR="00AD65DE" w:rsidRDefault="00AD65DE"/>
          <w:p w:rsidR="00AD65DE" w:rsidRDefault="00AD65DE"/>
          <w:p w:rsidR="000969DC" w:rsidRDefault="000969DC"/>
          <w:p w:rsidR="00AD65DE" w:rsidRDefault="00AD65DE"/>
          <w:p w:rsidR="00AD65DE" w:rsidRDefault="00AD65DE"/>
        </w:tc>
        <w:tc>
          <w:tcPr>
            <w:tcW w:w="3543" w:type="dxa"/>
          </w:tcPr>
          <w:p w:rsidR="00AD65DE" w:rsidRDefault="00AD65DE"/>
          <w:p w:rsidR="00554F62" w:rsidRDefault="00554F62"/>
          <w:p w:rsidR="00554F62" w:rsidRDefault="00554F62"/>
          <w:p w:rsidR="00554F62" w:rsidRDefault="00554F62"/>
          <w:p w:rsidR="00554F62" w:rsidRDefault="00554F62"/>
          <w:p w:rsidR="00554F62" w:rsidRDefault="00554F62"/>
          <w:p w:rsidR="00554F62" w:rsidRDefault="00554F62"/>
          <w:p w:rsidR="00554F62" w:rsidRDefault="00554F62"/>
          <w:p w:rsidR="00554F62" w:rsidRDefault="00554F62"/>
          <w:p w:rsidR="00554F62" w:rsidRDefault="00554F62"/>
          <w:p w:rsidR="00554F62" w:rsidRDefault="00554F62"/>
          <w:p w:rsidR="00554F62" w:rsidRDefault="00554F62"/>
          <w:p w:rsidR="00554F62" w:rsidRDefault="00554F62"/>
          <w:p w:rsidR="00554F62" w:rsidRDefault="00554F62"/>
          <w:p w:rsidR="00554F62" w:rsidRDefault="00554F62"/>
          <w:p w:rsidR="00554F62" w:rsidRDefault="00554F62"/>
        </w:tc>
        <w:tc>
          <w:tcPr>
            <w:tcW w:w="3544" w:type="dxa"/>
          </w:tcPr>
          <w:p w:rsidR="00AD65DE" w:rsidRDefault="00AD65DE"/>
        </w:tc>
        <w:tc>
          <w:tcPr>
            <w:tcW w:w="3544" w:type="dxa"/>
          </w:tcPr>
          <w:p w:rsidR="00AD65DE" w:rsidRDefault="00AD65DE"/>
        </w:tc>
      </w:tr>
      <w:tr w:rsidR="00AD65DE" w:rsidTr="00AD65DE">
        <w:tc>
          <w:tcPr>
            <w:tcW w:w="3543" w:type="dxa"/>
          </w:tcPr>
          <w:p w:rsidR="000969DC" w:rsidRDefault="000969DC">
            <w:pPr>
              <w:rPr>
                <w:b/>
              </w:rPr>
            </w:pPr>
            <w:r>
              <w:rPr>
                <w:b/>
              </w:rPr>
              <w:lastRenderedPageBreak/>
              <w:t>Industry</w:t>
            </w:r>
          </w:p>
          <w:p w:rsidR="00AD65DE" w:rsidRPr="000969DC" w:rsidRDefault="000969DC">
            <w:pPr>
              <w:rPr>
                <w:i/>
              </w:rPr>
            </w:pPr>
            <w:r>
              <w:rPr>
                <w:i/>
              </w:rPr>
              <w:t>Which company produced the product? What sort of ideals does this company support/represent (you will need to conduct some research)</w:t>
            </w:r>
          </w:p>
          <w:p w:rsidR="00AD65DE" w:rsidRDefault="00AD65DE"/>
          <w:p w:rsidR="00AD65DE" w:rsidRDefault="00AD65DE"/>
          <w:p w:rsidR="00AD65DE" w:rsidRDefault="00AD65DE"/>
          <w:p w:rsidR="00AD65DE" w:rsidRDefault="00AD65DE"/>
          <w:p w:rsidR="00AD65DE" w:rsidRDefault="00AD65DE"/>
        </w:tc>
        <w:tc>
          <w:tcPr>
            <w:tcW w:w="3543" w:type="dxa"/>
          </w:tcPr>
          <w:p w:rsidR="00AD65DE" w:rsidRDefault="00AD65DE"/>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tc>
        <w:tc>
          <w:tcPr>
            <w:tcW w:w="3544" w:type="dxa"/>
          </w:tcPr>
          <w:p w:rsidR="00AD65DE" w:rsidRDefault="00AD65DE"/>
        </w:tc>
        <w:tc>
          <w:tcPr>
            <w:tcW w:w="3544" w:type="dxa"/>
          </w:tcPr>
          <w:p w:rsidR="00AD65DE" w:rsidRDefault="00AD65DE"/>
        </w:tc>
      </w:tr>
      <w:tr w:rsidR="002A00ED" w:rsidTr="00AD65DE">
        <w:tc>
          <w:tcPr>
            <w:tcW w:w="3543" w:type="dxa"/>
          </w:tcPr>
          <w:p w:rsidR="002A00ED" w:rsidRDefault="002A00ED">
            <w:pPr>
              <w:rPr>
                <w:b/>
              </w:rPr>
            </w:pPr>
            <w:r>
              <w:rPr>
                <w:b/>
              </w:rPr>
              <w:t>Audience</w:t>
            </w:r>
          </w:p>
          <w:p w:rsidR="002A00ED" w:rsidRPr="000969DC" w:rsidRDefault="000969DC">
            <w:pPr>
              <w:rPr>
                <w:i/>
              </w:rPr>
            </w:pPr>
            <w:r>
              <w:rPr>
                <w:i/>
              </w:rPr>
              <w:t>Who is the target audience of the product, and how is this made evident? You should consider things like gender, cultural background, social status [upper, middle, lower class, etc.), psychographics [achievers, etc.]</w:t>
            </w:r>
          </w:p>
          <w:p w:rsidR="002A00ED" w:rsidRDefault="002A00ED"/>
          <w:p w:rsidR="002A00ED" w:rsidRPr="002A00ED" w:rsidRDefault="002A00ED"/>
        </w:tc>
        <w:tc>
          <w:tcPr>
            <w:tcW w:w="3543" w:type="dxa"/>
          </w:tcPr>
          <w:p w:rsidR="002A00ED" w:rsidRDefault="002A00ED"/>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p w:rsidR="007B488A" w:rsidRDefault="007B488A"/>
        </w:tc>
        <w:tc>
          <w:tcPr>
            <w:tcW w:w="3544" w:type="dxa"/>
          </w:tcPr>
          <w:p w:rsidR="002A00ED" w:rsidRDefault="002A00ED"/>
        </w:tc>
        <w:tc>
          <w:tcPr>
            <w:tcW w:w="3544" w:type="dxa"/>
          </w:tcPr>
          <w:p w:rsidR="002A00ED" w:rsidRDefault="002A00ED"/>
        </w:tc>
      </w:tr>
    </w:tbl>
    <w:p w:rsidR="00AD65DE" w:rsidRDefault="00AD65DE"/>
    <w:sectPr w:rsidR="00AD65DE" w:rsidSect="00AD65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DE"/>
    <w:rsid w:val="00031AB1"/>
    <w:rsid w:val="000969DC"/>
    <w:rsid w:val="0015693F"/>
    <w:rsid w:val="001C4B0F"/>
    <w:rsid w:val="002A00ED"/>
    <w:rsid w:val="00554F62"/>
    <w:rsid w:val="005C6E6F"/>
    <w:rsid w:val="007B488A"/>
    <w:rsid w:val="008A2F3F"/>
    <w:rsid w:val="00AD65DE"/>
    <w:rsid w:val="00B7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Carson</dc:creator>
  <cp:lastModifiedBy>Krista Carson</cp:lastModifiedBy>
  <cp:revision>3</cp:revision>
  <cp:lastPrinted>2011-11-15T14:27:00Z</cp:lastPrinted>
  <dcterms:created xsi:type="dcterms:W3CDTF">2011-10-14T11:04:00Z</dcterms:created>
  <dcterms:modified xsi:type="dcterms:W3CDTF">2011-11-15T14:27:00Z</dcterms:modified>
</cp:coreProperties>
</file>